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5D1E" w14:textId="77777777" w:rsidR="00DB0F03" w:rsidRDefault="00894605">
      <w:pPr>
        <w:rPr>
          <w:rFonts w:ascii="Calibri" w:eastAsia="Calibri" w:hAnsi="Calibri" w:cs="Calibri"/>
          <w:sz w:val="56"/>
          <w:szCs w:val="56"/>
        </w:rPr>
      </w:pPr>
      <w:r>
        <w:t xml:space="preserve">      </w:t>
      </w:r>
      <w:r>
        <w:rPr>
          <w:rFonts w:ascii="Arial Narrow" w:eastAsia="Arial Narrow" w:hAnsi="Arial Narrow" w:cs="Arial Narrow"/>
          <w:sz w:val="72"/>
          <w:szCs w:val="72"/>
        </w:rPr>
        <w:t xml:space="preserve">  </w:t>
      </w:r>
      <w:r>
        <w:rPr>
          <w:rFonts w:ascii="Arial Narrow" w:eastAsia="Arial Narrow" w:hAnsi="Arial Narrow" w:cs="Arial Narrow"/>
          <w:noProof/>
          <w:sz w:val="72"/>
          <w:szCs w:val="72"/>
        </w:rPr>
        <w:drawing>
          <wp:inline distT="0" distB="0" distL="114300" distR="114300" wp14:anchorId="02A9402A" wp14:editId="320F3538">
            <wp:extent cx="849630" cy="6896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z w:val="72"/>
          <w:szCs w:val="72"/>
        </w:rPr>
        <w:t xml:space="preserve">           </w:t>
      </w:r>
      <w:proofErr w:type="gramStart"/>
      <w:r>
        <w:rPr>
          <w:rFonts w:ascii="Calibri" w:eastAsia="Calibri" w:hAnsi="Calibri" w:cs="Calibri"/>
          <w:b/>
          <w:sz w:val="56"/>
          <w:szCs w:val="56"/>
        </w:rPr>
        <w:t>August  Home</w:t>
      </w:r>
      <w:proofErr w:type="gramEnd"/>
      <w:r>
        <w:rPr>
          <w:rFonts w:ascii="Calibri" w:eastAsia="Calibri" w:hAnsi="Calibri" w:cs="Calibri"/>
          <w:b/>
          <w:sz w:val="56"/>
          <w:szCs w:val="56"/>
        </w:rPr>
        <w:t xml:space="preserve"> Activity Calendar</w:t>
      </w:r>
      <w:r>
        <w:rPr>
          <w:rFonts w:ascii="Calibri" w:eastAsia="Calibri" w:hAnsi="Calibri" w:cs="Calibri"/>
          <w:b/>
          <w:i/>
          <w:sz w:val="56"/>
          <w:szCs w:val="56"/>
        </w:rPr>
        <w:t xml:space="preserve">                                          </w:t>
      </w:r>
    </w:p>
    <w:tbl>
      <w:tblPr>
        <w:tblStyle w:val="a"/>
        <w:tblW w:w="14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935"/>
        <w:gridCol w:w="2115"/>
        <w:gridCol w:w="2130"/>
        <w:gridCol w:w="2190"/>
        <w:gridCol w:w="2145"/>
        <w:gridCol w:w="2295"/>
      </w:tblGrid>
      <w:tr w:rsidR="00DB0F03" w14:paraId="5FCF56BD" w14:textId="77777777">
        <w:trPr>
          <w:jc w:val="center"/>
        </w:trPr>
        <w:tc>
          <w:tcPr>
            <w:tcW w:w="2175" w:type="dxa"/>
          </w:tcPr>
          <w:p w14:paraId="05C0F229" w14:textId="77777777" w:rsidR="00DB0F03" w:rsidRDefault="008946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935" w:type="dxa"/>
          </w:tcPr>
          <w:p w14:paraId="5616D374" w14:textId="77777777" w:rsidR="00DB0F03" w:rsidRDefault="008946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2115" w:type="dxa"/>
          </w:tcPr>
          <w:p w14:paraId="44BAEAB3" w14:textId="77777777" w:rsidR="00DB0F03" w:rsidRDefault="008946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130" w:type="dxa"/>
          </w:tcPr>
          <w:p w14:paraId="51CA9B89" w14:textId="77777777" w:rsidR="00DB0F03" w:rsidRDefault="008946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2190" w:type="dxa"/>
          </w:tcPr>
          <w:p w14:paraId="64BDADAF" w14:textId="77777777" w:rsidR="00DB0F03" w:rsidRDefault="008946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5BBD0763" w14:textId="77777777" w:rsidR="00DB0F03" w:rsidRDefault="008946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14:paraId="7DD1419E" w14:textId="77777777" w:rsidR="00DB0F03" w:rsidRDefault="008946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</w:tr>
      <w:tr w:rsidR="00DB0F03" w14:paraId="1FF6FFBD" w14:textId="77777777">
        <w:trPr>
          <w:jc w:val="center"/>
        </w:trPr>
        <w:tc>
          <w:tcPr>
            <w:tcW w:w="10545" w:type="dxa"/>
            <w:gridSpan w:val="5"/>
            <w:tcBorders>
              <w:right w:val="nil"/>
            </w:tcBorders>
          </w:tcPr>
          <w:p w14:paraId="303F72BE" w14:textId="77777777" w:rsidR="00DB0F03" w:rsidRDefault="00DB0F03"/>
          <w:p w14:paraId="0D21B3F3" w14:textId="77777777" w:rsidR="00DB0F03" w:rsidRDefault="00894605">
            <w:r>
              <w:rPr>
                <w:b/>
              </w:rPr>
              <w:t xml:space="preserve">Early Head Start </w:t>
            </w:r>
            <w:proofErr w:type="gramStart"/>
            <w:r>
              <w:rPr>
                <w:b/>
              </w:rPr>
              <w:t>Center;_</w:t>
            </w:r>
            <w:proofErr w:type="gramEnd"/>
            <w:r>
              <w:rPr>
                <w:b/>
              </w:rPr>
              <w:t>________________________________________</w:t>
            </w:r>
          </w:p>
          <w:p w14:paraId="61012B58" w14:textId="77777777" w:rsidR="00DB0F03" w:rsidRDefault="00DB0F03"/>
          <w:p w14:paraId="04E8C669" w14:textId="77777777" w:rsidR="00DB0F03" w:rsidRDefault="00894605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Child’s </w:t>
            </w:r>
            <w:proofErr w:type="gramStart"/>
            <w:r>
              <w:rPr>
                <w:b/>
              </w:rPr>
              <w:t>Name:_</w:t>
            </w:r>
            <w:proofErr w:type="gramEnd"/>
            <w:r>
              <w:rPr>
                <w:b/>
              </w:rPr>
              <w:t xml:space="preserve">____________________________________________                      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1104BC9" w14:textId="77777777" w:rsidR="00DB0F03" w:rsidRDefault="00DB0F03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14:paraId="19384D37" w14:textId="77777777" w:rsidR="00DB0F03" w:rsidRDefault="00DB0F03">
            <w:pPr>
              <w:ind w:right="-21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0F03" w14:paraId="3EAB961B" w14:textId="77777777">
        <w:trPr>
          <w:trHeight w:val="1230"/>
          <w:jc w:val="center"/>
        </w:trPr>
        <w:tc>
          <w:tcPr>
            <w:tcW w:w="2175" w:type="dxa"/>
          </w:tcPr>
          <w:p w14:paraId="61BDB772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Sand art- write/draw in the sand. </w:t>
            </w:r>
          </w:p>
          <w:p w14:paraId="46337CAF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0433179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CDB802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1928C0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Obj. 7a, 8, 9a </w:t>
            </w:r>
          </w:p>
        </w:tc>
        <w:tc>
          <w:tcPr>
            <w:tcW w:w="1935" w:type="dxa"/>
          </w:tcPr>
          <w:p w14:paraId="7F3D29AF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Blow bubbles with various items around the house.</w:t>
            </w:r>
          </w:p>
          <w:p w14:paraId="687519E7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F6FB285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207EF8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2a, 6, 11a-e</w:t>
            </w:r>
          </w:p>
        </w:tc>
        <w:tc>
          <w:tcPr>
            <w:tcW w:w="2115" w:type="dxa"/>
          </w:tcPr>
          <w:p w14:paraId="18B3C43E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While outside practice kicking a ball. Make it as easy as possible at first.</w:t>
            </w:r>
          </w:p>
          <w:p w14:paraId="437C3153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E7D1CD7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4, 5, 6</w:t>
            </w:r>
          </w:p>
        </w:tc>
        <w:tc>
          <w:tcPr>
            <w:tcW w:w="2130" w:type="dxa"/>
          </w:tcPr>
          <w:p w14:paraId="70C815DB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Play “Monkey See, Monkey Do.” Take turns mirroring each other’s simple actions.</w:t>
            </w:r>
          </w:p>
          <w:p w14:paraId="46FB63C6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52F8E74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1a &amp; b, 2a</w:t>
            </w:r>
          </w:p>
        </w:tc>
        <w:tc>
          <w:tcPr>
            <w:tcW w:w="2190" w:type="dxa"/>
          </w:tcPr>
          <w:p w14:paraId="7C78C4B7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LIsten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 soothing music as you stretch with your child. Keep it fun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</w:p>
          <w:p w14:paraId="401F92BF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64D8361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2a, 4, 6</w:t>
            </w:r>
          </w:p>
        </w:tc>
        <w:tc>
          <w:tcPr>
            <w:tcW w:w="2145" w:type="dxa"/>
          </w:tcPr>
          <w:p w14:paraId="36B5D97C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Have your child turn the book pages as you read or describe the pictures of a book.</w:t>
            </w:r>
          </w:p>
          <w:p w14:paraId="79653B31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9CBC24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&amp;b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17b, 18a</w:t>
            </w:r>
          </w:p>
        </w:tc>
        <w:tc>
          <w:tcPr>
            <w:tcW w:w="2295" w:type="dxa"/>
          </w:tcPr>
          <w:p w14:paraId="06EA75F1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Watch airplanes as they pass overhead. Wave bye-bye to the plane.</w:t>
            </w:r>
          </w:p>
          <w:p w14:paraId="6BBB4F40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DC4D01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82D17E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30, 31, 32</w:t>
            </w:r>
          </w:p>
        </w:tc>
      </w:tr>
      <w:tr w:rsidR="00DB0F03" w14:paraId="1030D59C" w14:textId="77777777">
        <w:trPr>
          <w:jc w:val="center"/>
        </w:trPr>
        <w:tc>
          <w:tcPr>
            <w:tcW w:w="2175" w:type="dxa"/>
          </w:tcPr>
          <w:p w14:paraId="57AA60A6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Puddle play- Give your child plastic animals, boats and dolls and watch as your child rules his watery kingdom. </w:t>
            </w:r>
          </w:p>
          <w:p w14:paraId="3E4AAE26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207CC95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4055BC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24, 26, 27</w:t>
            </w:r>
          </w:p>
        </w:tc>
        <w:tc>
          <w:tcPr>
            <w:tcW w:w="1935" w:type="dxa"/>
          </w:tcPr>
          <w:p w14:paraId="0F25CC77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Encourage your child to wave good-bye. It practices motor and social skills.</w:t>
            </w:r>
          </w:p>
          <w:p w14:paraId="3821A96D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E6D9D46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E378F19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7997E9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1b, 2a-d,3a</w:t>
            </w:r>
          </w:p>
        </w:tc>
        <w:tc>
          <w:tcPr>
            <w:tcW w:w="2115" w:type="dxa"/>
          </w:tcPr>
          <w:p w14:paraId="07C599B8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Collect leaves from your yar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 or a park. Look at them together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and  talk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about characteristics.</w:t>
            </w:r>
          </w:p>
          <w:p w14:paraId="42A6D3AD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1377A8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6E21969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AF59F85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9c, 12a&amp;b, 13&amp;27</w:t>
            </w:r>
          </w:p>
        </w:tc>
        <w:tc>
          <w:tcPr>
            <w:tcW w:w="2130" w:type="dxa"/>
          </w:tcPr>
          <w:p w14:paraId="4BF58B01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Sink or floats- Let your child experiment with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  items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 see what floats and what sinks. Sort them by what happens in the water.</w:t>
            </w:r>
          </w:p>
          <w:p w14:paraId="25E28F77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FA6837F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13, 24, 26</w:t>
            </w:r>
          </w:p>
        </w:tc>
        <w:tc>
          <w:tcPr>
            <w:tcW w:w="2190" w:type="dxa"/>
          </w:tcPr>
          <w:p w14:paraId="320F92FA" w14:textId="77777777" w:rsidR="00DB0F03" w:rsidRDefault="0089460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Invite your child to “finger paint” on graham crackers with yogurt or pudding. When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he’s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done, he ca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 eat his artwork.</w:t>
            </w:r>
          </w:p>
          <w:p w14:paraId="1A8653C5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E4862F7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A0972A0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6, 33</w:t>
            </w:r>
          </w:p>
        </w:tc>
        <w:tc>
          <w:tcPr>
            <w:tcW w:w="2145" w:type="dxa"/>
          </w:tcPr>
          <w:p w14:paraId="477F363F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Take a little down time and snuggle with your child under a cozy blanket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; read a story, talk, or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just watch the tree branches swaying overhead.</w:t>
            </w:r>
          </w:p>
          <w:p w14:paraId="7650EBB8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96FF412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25, 27, 32</w:t>
            </w:r>
          </w:p>
        </w:tc>
        <w:tc>
          <w:tcPr>
            <w:tcW w:w="2295" w:type="dxa"/>
          </w:tcPr>
          <w:p w14:paraId="76F324B0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Seek and find-draw your child’s attention to a small toy then 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lowly slip it under the towel while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she’s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watching. See if she uncovers the toy.</w:t>
            </w:r>
          </w:p>
          <w:p w14:paraId="68D35F15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F39F3E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5, 12a</w:t>
            </w:r>
          </w:p>
        </w:tc>
      </w:tr>
      <w:tr w:rsidR="00DB0F03" w14:paraId="30238C3D" w14:textId="77777777">
        <w:trPr>
          <w:jc w:val="center"/>
        </w:trPr>
        <w:tc>
          <w:tcPr>
            <w:tcW w:w="2175" w:type="dxa"/>
          </w:tcPr>
          <w:p w14:paraId="3C7F6B1C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Visit  the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library and check out some storybooks. Rotating books will help keep him interested.</w:t>
            </w:r>
          </w:p>
          <w:p w14:paraId="7F3CD5CD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E3285C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903A3F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C176126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15c, 16b, 17a &amp; b</w:t>
            </w:r>
          </w:p>
        </w:tc>
        <w:tc>
          <w:tcPr>
            <w:tcW w:w="1935" w:type="dxa"/>
          </w:tcPr>
          <w:p w14:paraId="47F6B59D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Provide your child with a variety of boxes to open and close. Hide toys inside to encourage exploration.</w:t>
            </w:r>
          </w:p>
          <w:p w14:paraId="5EA21476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F7D733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077B52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4, 5, 6</w:t>
            </w:r>
          </w:p>
        </w:tc>
        <w:tc>
          <w:tcPr>
            <w:tcW w:w="2115" w:type="dxa"/>
          </w:tcPr>
          <w:p w14:paraId="7712D0AD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Build towers- using old boxes (cereal, pasta, oatmeal, etc.) Count the number of boxes, compare tower height and child's height.</w:t>
            </w:r>
          </w:p>
          <w:p w14:paraId="27DC7F86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1150920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F0BFB79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Obj.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6, 20b, 22 </w:t>
            </w:r>
          </w:p>
        </w:tc>
        <w:tc>
          <w:tcPr>
            <w:tcW w:w="2130" w:type="dxa"/>
          </w:tcPr>
          <w:p w14:paraId="79BB2B8B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Take a sensory walk with your child. Enjoy the sounds, the smell,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colors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and shapes of items found on your walk.</w:t>
            </w:r>
          </w:p>
          <w:p w14:paraId="1C82647E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155E5F4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763939C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8a, 9d</w:t>
            </w:r>
          </w:p>
        </w:tc>
        <w:tc>
          <w:tcPr>
            <w:tcW w:w="2190" w:type="dxa"/>
          </w:tcPr>
          <w:p w14:paraId="7222BCEF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Play clapping and hand games such as peek-a-boo and pat-a-cake.  </w:t>
            </w:r>
          </w:p>
          <w:p w14:paraId="39B700EE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AB77B6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91C6560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169C8B2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245570B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1a, 3a, 10b</w:t>
            </w:r>
          </w:p>
        </w:tc>
        <w:tc>
          <w:tcPr>
            <w:tcW w:w="2145" w:type="dxa"/>
          </w:tcPr>
          <w:p w14:paraId="3928F692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 next time your child is cr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anky, pull him into your lap for a hug. Your support will help him face the world again.</w:t>
            </w:r>
          </w:p>
          <w:p w14:paraId="73881402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67480D2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E7EC7EF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1a-c, 2a &amp; b</w:t>
            </w:r>
          </w:p>
        </w:tc>
        <w:tc>
          <w:tcPr>
            <w:tcW w:w="2295" w:type="dxa"/>
          </w:tcPr>
          <w:p w14:paraId="60C91F3F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Fill a dishpan with water and throw in some small citrus fruit. Add a plastic cup or strainer with a handle. Let him imagine if these are fish,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ts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or walnut people.</w:t>
            </w:r>
          </w:p>
          <w:p w14:paraId="1EC0A4CE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F7F4268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6a, 14a&amp;b</w:t>
            </w:r>
          </w:p>
        </w:tc>
      </w:tr>
      <w:tr w:rsidR="00DB0F03" w14:paraId="01984FA0" w14:textId="77777777">
        <w:trPr>
          <w:jc w:val="center"/>
        </w:trPr>
        <w:tc>
          <w:tcPr>
            <w:tcW w:w="2175" w:type="dxa"/>
          </w:tcPr>
          <w:p w14:paraId="5EC7CEAF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Offer an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empty  wide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-mouth container (Oatmeal container)  to your child along with some blocks.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She’ll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have a great time dropping them in and taking them out.</w:t>
            </w:r>
          </w:p>
          <w:p w14:paraId="3250F734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7284162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6, 7a,</w:t>
            </w:r>
          </w:p>
        </w:tc>
        <w:tc>
          <w:tcPr>
            <w:tcW w:w="1935" w:type="dxa"/>
          </w:tcPr>
          <w:p w14:paraId="0E612EFC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Dig for treasure- place a few toys in a sensory bucket for them to dig and find. </w:t>
            </w:r>
          </w:p>
          <w:p w14:paraId="41543FFB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8275022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739FAEB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5C1005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DF5308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7a, 11d</w:t>
            </w:r>
          </w:p>
        </w:tc>
        <w:tc>
          <w:tcPr>
            <w:tcW w:w="2115" w:type="dxa"/>
          </w:tcPr>
          <w:p w14:paraId="56810AC2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Write or draw with your child.</w:t>
            </w:r>
          </w:p>
          <w:p w14:paraId="2F869ECD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A86EEA5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57E176C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15537CA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D4A2B01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60B169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582E022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DD7422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16a, 17b, 19a</w:t>
            </w:r>
          </w:p>
        </w:tc>
        <w:tc>
          <w:tcPr>
            <w:tcW w:w="2130" w:type="dxa"/>
          </w:tcPr>
          <w:p w14:paraId="12BD18E4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Mirror Play- Ask your child “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Who’s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that in the mirror?” or “Where is that baby’s nose?” See if he tries to touch his nose or the nose in the mirror.</w:t>
            </w:r>
          </w:p>
          <w:p w14:paraId="7B70A2D0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230A69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A5339EE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11e, 29</w:t>
            </w:r>
          </w:p>
        </w:tc>
        <w:tc>
          <w:tcPr>
            <w:tcW w:w="2190" w:type="dxa"/>
          </w:tcPr>
          <w:p w14:paraId="65E24CDB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Mix some music that you like into your child’s music. Involve your child by dancing with her and clapping out rhythms.</w:t>
            </w:r>
          </w:p>
          <w:p w14:paraId="35AB4EE4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FE58CC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3A14707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2EA4DF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11a- e</w:t>
            </w:r>
          </w:p>
        </w:tc>
        <w:tc>
          <w:tcPr>
            <w:tcW w:w="2145" w:type="dxa"/>
          </w:tcPr>
          <w:p w14:paraId="2177C3DF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Play with playdough- roll, squeeze, stretch or cut with cookie cutters.</w:t>
            </w:r>
          </w:p>
          <w:p w14:paraId="0AA21915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A8F0A8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7250F15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C07F5B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AE2A118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34B0A29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7a, 11a-e, 16a</w:t>
            </w:r>
          </w:p>
        </w:tc>
        <w:tc>
          <w:tcPr>
            <w:tcW w:w="2295" w:type="dxa"/>
          </w:tcPr>
          <w:p w14:paraId="40D184DC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Sing a song on a rainy da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y. </w:t>
            </w:r>
          </w:p>
          <w:p w14:paraId="40E2CE14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808AD28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FE7B3D7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6EB36EA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8A699DC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A694126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2F5196F" w14:textId="77777777" w:rsidR="00DB0F03" w:rsidRDefault="00DB0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FDD8DDE" w14:textId="77777777" w:rsidR="00DB0F03" w:rsidRDefault="0089460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8a, 34, 36</w:t>
            </w:r>
          </w:p>
        </w:tc>
      </w:tr>
    </w:tbl>
    <w:p w14:paraId="4B3355A9" w14:textId="77777777" w:rsidR="00DB0F03" w:rsidRDefault="00DB0F0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B6A1881" w14:textId="77777777" w:rsidR="00DB0F03" w:rsidRDefault="00894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Educational Home Activity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GOLD Objectives</w:t>
      </w:r>
    </w:p>
    <w:p w14:paraId="003ABF38" w14:textId="77777777" w:rsidR="00DB0F03" w:rsidRDefault="00DB0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C67D37" w14:textId="77777777" w:rsidR="00DB0F03" w:rsidRDefault="008946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Social Emotional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Cognitive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Mathematics</w:t>
      </w:r>
    </w:p>
    <w:p w14:paraId="21BE97D3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 Regulates own emotional and behaviors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11.  Demonstrates positive approaches to learning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20.  Uses number concepts &amp; operations</w:t>
      </w:r>
    </w:p>
    <w:p w14:paraId="27D350A5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Manages feelings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Attends and engages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Counts</w:t>
      </w:r>
    </w:p>
    <w:p w14:paraId="70C99F5B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Follows limits and expectations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Persists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Quantifies</w:t>
      </w:r>
    </w:p>
    <w:p w14:paraId="01F368F6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Take</w:t>
      </w:r>
      <w:r>
        <w:rPr>
          <w:rFonts w:ascii="Times New Roman" w:eastAsia="Times New Roman" w:hAnsi="Times New Roman" w:cs="Times New Roman"/>
          <w:sz w:val="20"/>
          <w:szCs w:val="20"/>
        </w:rPr>
        <w:t>s care of own needs appropriately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Solves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Connects numerals with their quantities</w:t>
      </w:r>
    </w:p>
    <w:p w14:paraId="720E656E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 Establishes &amp; sustains positive relationships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d.  Shows curiosity and motivation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21.  Explores &amp; describes spatial</w:t>
      </w:r>
    </w:p>
    <w:p w14:paraId="2D56126B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Forms relati</w:t>
      </w:r>
      <w:r>
        <w:rPr>
          <w:rFonts w:ascii="Times New Roman" w:eastAsia="Times New Roman" w:hAnsi="Times New Roman" w:cs="Times New Roman"/>
          <w:sz w:val="20"/>
          <w:szCs w:val="20"/>
        </w:rPr>
        <w:t>onships with adults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e.  Shows flexibility &amp; inventiveness in thinking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relationships &amp; shapes</w:t>
      </w:r>
    </w:p>
    <w:p w14:paraId="5A0D5B2D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Responds to emotional cues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12.  Remembers and connects experiences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Understands spatial relationships</w:t>
      </w:r>
    </w:p>
    <w:p w14:paraId="4D6FB20D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Interacts with peers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a.  Recognizes and recalls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Understands shapes</w:t>
      </w:r>
    </w:p>
    <w:p w14:paraId="510E7B5B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 Makes friends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Makes connections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22.  Compares and measures</w:t>
      </w:r>
    </w:p>
    <w:p w14:paraId="339F3BB5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 Participates cooperatively and constructively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13.  Uses classification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23.  Demonstrates knowledge o</w:t>
      </w:r>
      <w:r>
        <w:rPr>
          <w:rFonts w:ascii="Times New Roman" w:eastAsia="Times New Roman" w:hAnsi="Times New Roman" w:cs="Times New Roman"/>
          <w:sz w:val="20"/>
          <w:szCs w:val="20"/>
        </w:rPr>
        <w:t>f patterns</w:t>
      </w:r>
    </w:p>
    <w:p w14:paraId="7EC26CEF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group situations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14.  Uses symbols and images to represent something not present</w:t>
      </w:r>
    </w:p>
    <w:p w14:paraId="03DA1965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Balances needs and rights of self and others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a.  Thinks symbolically</w:t>
      </w:r>
    </w:p>
    <w:p w14:paraId="610CE1E0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Solves social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b.  Engages in sociodramatic play</w:t>
      </w:r>
    </w:p>
    <w:p w14:paraId="46423254" w14:textId="77777777" w:rsidR="00DB0F03" w:rsidRDefault="00DB0F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91A631" w14:textId="77777777" w:rsidR="00DB0F03" w:rsidRDefault="0089460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</w:t>
      </w:r>
      <w:r>
        <w:rPr>
          <w:rFonts w:ascii="Times New Roman" w:eastAsia="Times New Roman" w:hAnsi="Times New Roman" w:cs="Times New Roman"/>
          <w:b/>
          <w:u w:val="single"/>
        </w:rPr>
        <w:t>hysical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Literacy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Science &amp; Technology</w:t>
      </w:r>
    </w:p>
    <w:p w14:paraId="12A1924D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 Demonstrates traveling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15.  Demonstrates phonological awareness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24.  Uses scientific inquiry skills</w:t>
      </w:r>
    </w:p>
    <w:p w14:paraId="5B76480C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 Demonstrates balancing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a.  Notices and discriminates rhymes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25.  Demonstrates knowledge of the </w:t>
      </w:r>
    </w:p>
    <w:p w14:paraId="63B6D76A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 Demonstrates gross motor manipulative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Notices and discriminates alliteration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characteristics of living things</w:t>
      </w:r>
    </w:p>
    <w:p w14:paraId="7872DC4A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 Demonstrates fine motor strength &amp; </w:t>
      </w:r>
      <w:r>
        <w:rPr>
          <w:rFonts w:ascii="Times New Roman" w:eastAsia="Times New Roman" w:hAnsi="Times New Roman" w:cs="Times New Roman"/>
          <w:sz w:val="20"/>
          <w:szCs w:val="20"/>
        </w:rPr>
        <w:t>coordination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Notices and discriminates smaller and smaller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26.  Demonstrates knowledge of the</w:t>
      </w:r>
    </w:p>
    <w:p w14:paraId="6979FA77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Uses fingers and hands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units of sounds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physical properties of objects &amp; materials</w:t>
      </w:r>
    </w:p>
    <w:p w14:paraId="078AA38A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Uses writing and drawing tools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16.  Demonstrates knowledge of the alphabet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27.  Demonstrates knowledge of Earth’s</w:t>
      </w:r>
    </w:p>
    <w:p w14:paraId="6CB0A5B8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Identifies and names letters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environment</w:t>
      </w:r>
    </w:p>
    <w:p w14:paraId="4FD273B6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u w:val="single"/>
        </w:rPr>
        <w:t>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letter-sound knowledge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28.  Uses tools and other technology to</w:t>
      </w:r>
    </w:p>
    <w:p w14:paraId="57ADEE4C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 Listens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and understand increasingly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17.  Demonstrates knowledge of print and its uses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perform tasks</w:t>
      </w:r>
    </w:p>
    <w:p w14:paraId="469BCA00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Complex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Uses and appreciates books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A14D85" w14:textId="77777777" w:rsidR="00DB0F03" w:rsidRDefault="008946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Comprehends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print concepts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Social Studies</w:t>
      </w:r>
    </w:p>
    <w:p w14:paraId="0427DA43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Follows directions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18.  Comprehends and responds to books and other texts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29.  Demonstrates knowledge about self</w:t>
      </w:r>
    </w:p>
    <w:p w14:paraId="07ECE1E2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 Uses language to express thoughts and needs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Interacts during read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alouds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book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30.  Sh</w:t>
      </w:r>
      <w:r>
        <w:rPr>
          <w:rFonts w:ascii="Times New Roman" w:eastAsia="Times New Roman" w:hAnsi="Times New Roman" w:cs="Times New Roman"/>
          <w:sz w:val="20"/>
          <w:szCs w:val="20"/>
        </w:rPr>
        <w:t>ows basic understanding of people</w:t>
      </w:r>
    </w:p>
    <w:p w14:paraId="25A24EA7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Uses an expanding expressive vocabulary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emergent reading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31.  Explores changes related to people</w:t>
      </w:r>
    </w:p>
    <w:p w14:paraId="5EB0354E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Speaks clearly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Retells stories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32.  Demonstrates geographic knowledge</w:t>
      </w:r>
    </w:p>
    <w:p w14:paraId="28F9ECF8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c.  Uses conventional grammar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19.  Demonstrates emergent writing skills</w:t>
      </w:r>
    </w:p>
    <w:p w14:paraId="1704B4B2" w14:textId="77777777" w:rsidR="00DB0F03" w:rsidRDefault="0089460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 Tells about another time or place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Writes name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The Arts</w:t>
      </w:r>
    </w:p>
    <w:p w14:paraId="2A94D8E6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  Uses appropriate conversational &amp; other communication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Writes to convey meaning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33.  Explores the visual arts</w:t>
      </w:r>
    </w:p>
    <w:p w14:paraId="2B51A6EE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Engages in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34.  Explores musical concepts</w:t>
      </w:r>
    </w:p>
    <w:p w14:paraId="767DB4DA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Uses social rules of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35.  Explores dance &amp; movement concepts</w:t>
      </w:r>
    </w:p>
    <w:p w14:paraId="4F8FF878" w14:textId="77777777" w:rsidR="00DB0F03" w:rsidRDefault="00894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36.  Explores drama through action &amp; language</w:t>
      </w:r>
    </w:p>
    <w:tbl>
      <w:tblPr>
        <w:tblStyle w:val="a0"/>
        <w:tblW w:w="13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9"/>
      </w:tblGrid>
      <w:tr w:rsidR="00DB0F03" w14:paraId="651D826F" w14:textId="77777777">
        <w:trPr>
          <w:jc w:val="center"/>
        </w:trPr>
        <w:tc>
          <w:tcPr>
            <w:tcW w:w="13669" w:type="dxa"/>
          </w:tcPr>
          <w:p w14:paraId="613BF560" w14:textId="77777777" w:rsidR="00DB0F03" w:rsidRDefault="00DB0F03">
            <w:pPr>
              <w:rPr>
                <w:sz w:val="20"/>
                <w:szCs w:val="20"/>
              </w:rPr>
            </w:pPr>
          </w:p>
          <w:p w14:paraId="54413F49" w14:textId="77777777" w:rsidR="00DB0F03" w:rsidRDefault="008946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</w:t>
            </w:r>
            <w:r>
              <w:rPr>
                <w:b/>
                <w:sz w:val="20"/>
                <w:szCs w:val="20"/>
              </w:rPr>
              <w:t xml:space="preserve">ease record the total amount of time spent doing the above </w:t>
            </w:r>
            <w:proofErr w:type="gramStart"/>
            <w:r>
              <w:rPr>
                <w:b/>
                <w:sz w:val="20"/>
                <w:szCs w:val="20"/>
              </w:rPr>
              <w:t>activities:_</w:t>
            </w:r>
            <w:proofErr w:type="gramEnd"/>
            <w:r>
              <w:rPr>
                <w:b/>
                <w:sz w:val="20"/>
                <w:szCs w:val="20"/>
              </w:rPr>
              <w:t>____________</w:t>
            </w:r>
          </w:p>
          <w:p w14:paraId="6625C46F" w14:textId="77777777" w:rsidR="00DB0F03" w:rsidRDefault="00DB0F03">
            <w:pPr>
              <w:rPr>
                <w:sz w:val="20"/>
                <w:szCs w:val="20"/>
              </w:rPr>
            </w:pPr>
          </w:p>
          <w:p w14:paraId="51EDCC43" w14:textId="77777777" w:rsidR="00DB0F03" w:rsidRDefault="008946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 </w:t>
            </w:r>
            <w:proofErr w:type="gramStart"/>
            <w:r>
              <w:rPr>
                <w:b/>
                <w:sz w:val="20"/>
                <w:szCs w:val="20"/>
              </w:rPr>
              <w:t>Signature:_</w:t>
            </w:r>
            <w:proofErr w:type="gramEnd"/>
            <w:r>
              <w:rPr>
                <w:b/>
                <w:sz w:val="20"/>
                <w:szCs w:val="20"/>
              </w:rPr>
              <w:t>________________________     Date:____________</w:t>
            </w:r>
          </w:p>
          <w:p w14:paraId="2AC1FC6F" w14:textId="77777777" w:rsidR="00DB0F03" w:rsidRDefault="008946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*By signing I am verifying I completed the stated activities with my child </w:t>
            </w:r>
            <w:proofErr w:type="gramStart"/>
            <w:r>
              <w:rPr>
                <w:b/>
                <w:sz w:val="20"/>
                <w:szCs w:val="20"/>
              </w:rPr>
              <w:t>for the amount of</w:t>
            </w:r>
            <w:proofErr w:type="gramEnd"/>
            <w:r>
              <w:rPr>
                <w:b/>
                <w:sz w:val="20"/>
                <w:szCs w:val="20"/>
              </w:rPr>
              <w:t xml:space="preserve"> time indicate</w:t>
            </w:r>
            <w:r>
              <w:rPr>
                <w:b/>
                <w:sz w:val="20"/>
                <w:szCs w:val="20"/>
              </w:rPr>
              <w:t>d.</w:t>
            </w:r>
          </w:p>
          <w:p w14:paraId="6EFDFCD9" w14:textId="77777777" w:rsidR="00DB0F03" w:rsidRDefault="00DB0F03">
            <w:pPr>
              <w:rPr>
                <w:sz w:val="20"/>
                <w:szCs w:val="20"/>
              </w:rPr>
            </w:pPr>
          </w:p>
          <w:p w14:paraId="20D9F876" w14:textId="77777777" w:rsidR="00DB0F03" w:rsidRDefault="008946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  <w:proofErr w:type="gramStart"/>
            <w:r>
              <w:rPr>
                <w:b/>
                <w:sz w:val="20"/>
                <w:szCs w:val="20"/>
              </w:rPr>
              <w:t>Signature:_</w:t>
            </w:r>
            <w:proofErr w:type="gramEnd"/>
            <w:r>
              <w:rPr>
                <w:b/>
                <w:sz w:val="20"/>
                <w:szCs w:val="20"/>
              </w:rPr>
              <w:t>_______________________    Date:____________</w:t>
            </w:r>
          </w:p>
        </w:tc>
      </w:tr>
    </w:tbl>
    <w:p w14:paraId="3821C5AD" w14:textId="77777777" w:rsidR="00DB0F03" w:rsidRDefault="00DB0F03">
      <w:pPr>
        <w:tabs>
          <w:tab w:val="left" w:pos="1380"/>
        </w:tabs>
      </w:pPr>
    </w:p>
    <w:sectPr w:rsidR="00DB0F03" w:rsidSect="00894605">
      <w:pgSz w:w="15840" w:h="12240" w:orient="landscape" w:code="1"/>
      <w:pgMar w:top="360" w:right="360" w:bottom="36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03"/>
    <w:rsid w:val="00894605"/>
    <w:rsid w:val="00D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2960"/>
  <w15:docId w15:val="{C2F6759C-AF05-4DCF-A287-A979802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2</cp:revision>
  <dcterms:created xsi:type="dcterms:W3CDTF">2020-08-26T13:43:00Z</dcterms:created>
  <dcterms:modified xsi:type="dcterms:W3CDTF">2020-08-26T13:55:00Z</dcterms:modified>
</cp:coreProperties>
</file>